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26F6" w14:textId="6953902A" w:rsidR="6D25DE9E" w:rsidRDefault="6D25DE9E" w:rsidP="6D25DE9E">
      <w:pPr>
        <w:jc w:val="both"/>
        <w:rPr>
          <w:rFonts w:eastAsia="MS Mincho"/>
          <w:szCs w:val="20"/>
        </w:rPr>
      </w:pPr>
    </w:p>
    <w:p w14:paraId="29DC02C7" w14:textId="128D8172" w:rsidR="009704EA" w:rsidRPr="00DC2808" w:rsidRDefault="009704EA" w:rsidP="00DC2808">
      <w:pPr>
        <w:spacing w:line="240" w:lineRule="auto"/>
        <w:jc w:val="center"/>
        <w:rPr>
          <w:rFonts w:ascii="Calibri Light" w:hAnsi="Calibri Light" w:cs="Calibri Light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Program Grant Report</w:t>
      </w:r>
    </w:p>
    <w:p w14:paraId="180FDB00" w14:textId="77777777" w:rsidR="009704EA" w:rsidRDefault="009704EA" w:rsidP="004221FD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1AA967E" w14:textId="77777777" w:rsidR="007F2D5E" w:rsidRDefault="007F2D5E" w:rsidP="004221FD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04EBE62" w14:textId="78636468" w:rsidR="004221FD" w:rsidRDefault="004221FD" w:rsidP="004221FD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23B4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complete</w:t>
      </w:r>
      <w:r w:rsidRPr="00723B4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report</w:t>
      </w:r>
      <w:r w:rsidRPr="00723B4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and submit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hyperlink r:id="rId11" w:history="1">
        <w:r w:rsidRPr="004F706A">
          <w:rPr>
            <w:rStyle w:val="Hyperlink"/>
            <w:rFonts w:ascii="Times New Roman" w:eastAsia="Times New Roman" w:hAnsi="Times New Roman" w:cs="Times New Roman"/>
            <w:b/>
            <w:bCs/>
            <w:sz w:val="24"/>
          </w:rPr>
          <w:t>GWS@BrandonU.ca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within 60 days of completing your project. </w:t>
      </w:r>
    </w:p>
    <w:p w14:paraId="0B0913C5" w14:textId="77777777" w:rsidR="004221FD" w:rsidRDefault="004221FD" w:rsidP="004221FD"/>
    <w:p w14:paraId="1C405C0E" w14:textId="77777777" w:rsidR="007F2D5E" w:rsidRDefault="007F2D5E" w:rsidP="004221FD"/>
    <w:p w14:paraId="07EA663C" w14:textId="6B9BFE08" w:rsidR="004221FD" w:rsidRPr="00723B4D" w:rsidRDefault="004221FD" w:rsidP="004221FD">
      <w:pPr>
        <w:pStyle w:val="ListParagraph"/>
        <w:numPr>
          <w:ilvl w:val="0"/>
          <w:numId w:val="20"/>
        </w:numPr>
        <w:spacing w:after="160" w:line="259" w:lineRule="auto"/>
        <w:ind w:left="270" w:hanging="270"/>
        <w:rPr>
          <w:rFonts w:ascii="Times New Roman" w:hAnsi="Times New Roman" w:cs="Times New Roman"/>
        </w:rPr>
      </w:pPr>
      <w:r w:rsidRPr="00723B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A09AC" wp14:editId="10E21714">
                <wp:simplePos x="0" y="0"/>
                <wp:positionH relativeFrom="column">
                  <wp:posOffset>219075</wp:posOffset>
                </wp:positionH>
                <wp:positionV relativeFrom="paragraph">
                  <wp:posOffset>310515</wp:posOffset>
                </wp:positionV>
                <wp:extent cx="5457825" cy="1771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A1FC" w14:textId="77777777" w:rsidR="004221FD" w:rsidRDefault="004221FD" w:rsidP="00422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0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24.45pt;width:429.7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">
                <v:textbox>
                  <w:txbxContent>
                    <w:p w14:paraId="5FEDA1FC" w14:textId="77777777" w:rsidR="004221FD" w:rsidRDefault="004221FD" w:rsidP="004221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</w:rPr>
        <w:t>Briefly s</w:t>
      </w:r>
      <w:r w:rsidRPr="00723B4D">
        <w:rPr>
          <w:rFonts w:ascii="Times New Roman" w:eastAsia="Times New Roman" w:hAnsi="Times New Roman" w:cs="Times New Roman"/>
          <w:color w:val="000000"/>
          <w:sz w:val="24"/>
        </w:rPr>
        <w:t xml:space="preserve">ummarize your project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(what, where, when, and how) </w:t>
      </w:r>
      <w:r w:rsidRPr="00723B4D">
        <w:rPr>
          <w:rFonts w:ascii="Times New Roman" w:eastAsia="Times New Roman" w:hAnsi="Times New Roman" w:cs="Times New Roman"/>
          <w:color w:val="000000"/>
          <w:sz w:val="24"/>
        </w:rPr>
        <w:t>and</w:t>
      </w:r>
      <w:r w:rsidR="007F2D5E">
        <w:rPr>
          <w:rFonts w:ascii="Times New Roman" w:eastAsia="Times New Roman" w:hAnsi="Times New Roman" w:cs="Times New Roman"/>
          <w:color w:val="000000"/>
          <w:sz w:val="24"/>
        </w:rPr>
        <w:t xml:space="preserve"> objectives</w:t>
      </w:r>
      <w:r w:rsidRPr="00723B4D">
        <w:rPr>
          <w:rFonts w:ascii="Times New Roman" w:hAnsi="Times New Roman" w:cs="Times New Roman"/>
        </w:rPr>
        <w:t>.</w:t>
      </w:r>
    </w:p>
    <w:p w14:paraId="4660BADA" w14:textId="77777777" w:rsidR="004221FD" w:rsidRDefault="004221FD" w:rsidP="004221FD">
      <w:pPr>
        <w:pStyle w:val="ListParagraph"/>
        <w:ind w:left="270" w:hanging="270"/>
        <w:rPr>
          <w:rFonts w:ascii="Times New Roman" w:hAnsi="Times New Roman" w:cs="Times New Roman"/>
        </w:rPr>
      </w:pPr>
    </w:p>
    <w:p w14:paraId="454D9523" w14:textId="77777777" w:rsidR="007F2D5E" w:rsidRDefault="007F2D5E" w:rsidP="004221FD">
      <w:pPr>
        <w:pStyle w:val="ListParagraph"/>
        <w:ind w:left="270" w:hanging="270"/>
        <w:rPr>
          <w:rFonts w:ascii="Times New Roman" w:hAnsi="Times New Roman" w:cs="Times New Roman"/>
        </w:rPr>
      </w:pPr>
    </w:p>
    <w:p w14:paraId="79587EF2" w14:textId="77777777" w:rsidR="007F2D5E" w:rsidRDefault="007F2D5E" w:rsidP="004221FD">
      <w:pPr>
        <w:pStyle w:val="ListParagraph"/>
        <w:ind w:left="270" w:hanging="270"/>
        <w:rPr>
          <w:rFonts w:ascii="Times New Roman" w:hAnsi="Times New Roman" w:cs="Times New Roman"/>
        </w:rPr>
      </w:pPr>
    </w:p>
    <w:p w14:paraId="07ED19BC" w14:textId="58335435" w:rsidR="004221FD" w:rsidRDefault="007F2D5E" w:rsidP="004221FD">
      <w:pPr>
        <w:pStyle w:val="ListParagraph"/>
        <w:numPr>
          <w:ilvl w:val="0"/>
          <w:numId w:val="20"/>
        </w:numPr>
        <w:spacing w:after="160" w:line="259" w:lineRule="auto"/>
        <w:ind w:left="270" w:hanging="270"/>
        <w:rPr>
          <w:rFonts w:ascii="Times New Roman" w:hAnsi="Times New Roman" w:cs="Times New Roman"/>
        </w:rPr>
      </w:pPr>
      <w:r w:rsidRPr="007F2D5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9C1D07" wp14:editId="7467225A">
                <wp:simplePos x="0" y="0"/>
                <wp:positionH relativeFrom="column">
                  <wp:posOffset>219075</wp:posOffset>
                </wp:positionH>
                <wp:positionV relativeFrom="paragraph">
                  <wp:posOffset>318135</wp:posOffset>
                </wp:positionV>
                <wp:extent cx="5457825" cy="1771650"/>
                <wp:effectExtent l="0" t="0" r="28575" b="19050"/>
                <wp:wrapSquare wrapText="bothSides"/>
                <wp:docPr id="1859728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BE7A" w14:textId="77777777" w:rsidR="004221FD" w:rsidRDefault="004221FD" w:rsidP="00422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1D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.25pt;margin-top:25.05pt;width:429.75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">
                <v:textbox>
                  <w:txbxContent>
                    <w:p w14:paraId="6298BE7A" w14:textId="77777777" w:rsidR="004221FD" w:rsidRDefault="004221FD" w:rsidP="004221FD"/>
                  </w:txbxContent>
                </v:textbox>
                <w10:wrap type="square"/>
              </v:shape>
            </w:pict>
          </mc:Fallback>
        </mc:AlternateContent>
      </w:r>
      <w:r w:rsidR="004221FD" w:rsidRPr="007F2D5E">
        <w:rPr>
          <w:rFonts w:ascii="Times New Roman" w:hAnsi="Times New Roman" w:cs="Times New Roman"/>
          <w:noProof/>
          <w:sz w:val="22"/>
          <w:szCs w:val="22"/>
        </w:rPr>
        <w:t xml:space="preserve">Please provide </w:t>
      </w:r>
      <w:r w:rsidR="004221FD" w:rsidRPr="007F2D5E">
        <w:rPr>
          <w:rFonts w:ascii="Times New Roman" w:hAnsi="Times New Roman" w:cs="Times New Roman"/>
          <w:sz w:val="22"/>
          <w:szCs w:val="22"/>
        </w:rPr>
        <w:t>some information about who participated and benefitted from the project and how</w:t>
      </w:r>
      <w:r w:rsidR="004221FD">
        <w:rPr>
          <w:rFonts w:ascii="Times New Roman" w:hAnsi="Times New Roman" w:cs="Times New Roman"/>
        </w:rPr>
        <w:t>?</w:t>
      </w:r>
    </w:p>
    <w:p w14:paraId="2E010149" w14:textId="061113DA" w:rsidR="004221FD" w:rsidRDefault="004221FD" w:rsidP="004221FD">
      <w:pPr>
        <w:pStyle w:val="ListParagraph"/>
        <w:rPr>
          <w:rFonts w:ascii="Times New Roman" w:hAnsi="Times New Roman" w:cs="Times New Roman"/>
        </w:rPr>
      </w:pPr>
    </w:p>
    <w:p w14:paraId="66D29233" w14:textId="1C87C6EE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1D8FD69B" w14:textId="466D50FC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5D8F6CF9" w14:textId="5713C8EB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5F1B32C8" w14:textId="77777777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672C171F" w14:textId="77777777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42127B48" w14:textId="77777777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3C6453CE" w14:textId="77777777" w:rsidR="007F2D5E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5F4DEE10" w14:textId="77777777" w:rsidR="007F2D5E" w:rsidRPr="00723B4D" w:rsidRDefault="007F2D5E" w:rsidP="004221FD">
      <w:pPr>
        <w:pStyle w:val="ListParagraph"/>
        <w:rPr>
          <w:rFonts w:ascii="Times New Roman" w:hAnsi="Times New Roman" w:cs="Times New Roman"/>
        </w:rPr>
      </w:pPr>
    </w:p>
    <w:p w14:paraId="779B2C00" w14:textId="77777777" w:rsidR="004221FD" w:rsidRDefault="004221FD" w:rsidP="004221FD">
      <w:pPr>
        <w:pStyle w:val="ListParagraph"/>
        <w:numPr>
          <w:ilvl w:val="0"/>
          <w:numId w:val="20"/>
        </w:numPr>
        <w:spacing w:line="259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Summarize how the money was used and attach a budget to the report.</w:t>
      </w:r>
    </w:p>
    <w:p w14:paraId="16F3FE14" w14:textId="5A6D7955" w:rsidR="004221FD" w:rsidRPr="00E417E8" w:rsidRDefault="004221FD" w:rsidP="004221FD">
      <w:pPr>
        <w:rPr>
          <w:rFonts w:ascii="Times New Roman" w:hAnsi="Times New Roman" w:cs="Times New Roman"/>
        </w:rPr>
      </w:pPr>
      <w:r w:rsidRPr="00723B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5EFEC1" wp14:editId="1C5FD9AE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457825" cy="1771650"/>
                <wp:effectExtent l="0" t="0" r="28575" b="19050"/>
                <wp:wrapSquare wrapText="bothSides"/>
                <wp:docPr id="134042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9E21E" w14:textId="77777777" w:rsidR="004221FD" w:rsidRDefault="004221FD" w:rsidP="00422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FEC1" id="_x0000_s1028" type="#_x0000_t202" style="position:absolute;margin-left:0;margin-top:19.05pt;width:429.75pt;height:13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">
                <v:textbox>
                  <w:txbxContent>
                    <w:p w14:paraId="0719E21E" w14:textId="77777777" w:rsidR="004221FD" w:rsidRDefault="004221FD" w:rsidP="004221FD"/>
                  </w:txbxContent>
                </v:textbox>
                <w10:wrap type="square" anchorx="margin"/>
              </v:shape>
            </w:pict>
          </mc:Fallback>
        </mc:AlternateContent>
      </w:r>
    </w:p>
    <w:p w14:paraId="29670555" w14:textId="77777777" w:rsidR="004221FD" w:rsidRPr="007F2D5E" w:rsidRDefault="004221FD" w:rsidP="004221FD">
      <w:pPr>
        <w:pStyle w:val="ListParagraph"/>
        <w:numPr>
          <w:ilvl w:val="0"/>
          <w:numId w:val="20"/>
        </w:numPr>
        <w:spacing w:before="240" w:line="240" w:lineRule="auto"/>
        <w:ind w:left="270" w:hanging="270"/>
        <w:rPr>
          <w:rFonts w:ascii="Times New Roman" w:hAnsi="Times New Roman" w:cs="Times New Roman"/>
          <w:sz w:val="24"/>
        </w:rPr>
      </w:pPr>
      <w:r w:rsidRPr="007F2D5E">
        <w:rPr>
          <w:rFonts w:ascii="Times New Roman" w:hAnsi="Times New Roman" w:cs="Times New Roman"/>
          <w:sz w:val="24"/>
        </w:rPr>
        <w:t>Any lessons learned? Reflect on the outcomes and next steps, if applicable.</w:t>
      </w:r>
    </w:p>
    <w:p w14:paraId="70444CF7" w14:textId="77777777" w:rsidR="004221FD" w:rsidRPr="00723B4D" w:rsidRDefault="004221FD" w:rsidP="004221FD">
      <w:pPr>
        <w:pStyle w:val="ListParagraph"/>
        <w:ind w:left="270" w:hanging="270"/>
        <w:rPr>
          <w:rFonts w:ascii="Times New Roman" w:hAnsi="Times New Roman" w:cs="Times New Roman"/>
        </w:rPr>
      </w:pPr>
      <w:r w:rsidRPr="00723B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2E9818" wp14:editId="2A8D86D2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457825" cy="1771650"/>
                <wp:effectExtent l="0" t="0" r="28575" b="19050"/>
                <wp:wrapSquare wrapText="bothSides"/>
                <wp:docPr id="1713108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F902" w14:textId="77777777" w:rsidR="004221FD" w:rsidRDefault="004221FD" w:rsidP="00422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9818" id="_x0000_s1029" type="#_x0000_t202" style="position:absolute;left:0;text-align:left;margin-left:0;margin-top:11.5pt;width:429.75pt;height:139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">
                <v:textbox>
                  <w:txbxContent>
                    <w:p w14:paraId="4CFDF902" w14:textId="77777777" w:rsidR="004221FD" w:rsidRDefault="004221FD" w:rsidP="004221FD"/>
                  </w:txbxContent>
                </v:textbox>
                <w10:wrap type="square" anchorx="margin"/>
              </v:shape>
            </w:pict>
          </mc:Fallback>
        </mc:AlternateContent>
      </w:r>
    </w:p>
    <w:p w14:paraId="07499DB0" w14:textId="77777777" w:rsidR="004221FD" w:rsidRPr="00723B4D" w:rsidRDefault="004221FD" w:rsidP="004221FD">
      <w:pPr>
        <w:pStyle w:val="ListParagraph"/>
        <w:rPr>
          <w:rFonts w:ascii="Times New Roman" w:hAnsi="Times New Roman" w:cs="Times New Roman"/>
        </w:rPr>
      </w:pPr>
    </w:p>
    <w:p w14:paraId="2E332974" w14:textId="77777777" w:rsidR="004221FD" w:rsidRPr="00723B4D" w:rsidRDefault="004221FD" w:rsidP="004221FD">
      <w:pPr>
        <w:rPr>
          <w:rFonts w:ascii="Times New Roman" w:hAnsi="Times New Roman" w:cs="Times New Roman"/>
        </w:rPr>
      </w:pPr>
    </w:p>
    <w:p w14:paraId="3CB6A620" w14:textId="77777777" w:rsidR="004221FD" w:rsidRPr="001A5994" w:rsidRDefault="004221FD" w:rsidP="0028401E">
      <w:pPr>
        <w:jc w:val="both"/>
        <w:rPr>
          <w:rFonts w:ascii="Calibri Light" w:hAnsi="Calibri Light" w:cs="Calibri Light"/>
          <w:b/>
          <w:bCs/>
          <w:sz w:val="24"/>
        </w:rPr>
      </w:pPr>
    </w:p>
    <w:p w14:paraId="4FE21D77" w14:textId="77777777" w:rsidR="00222964" w:rsidRPr="001A5994" w:rsidRDefault="00222964" w:rsidP="0028401E">
      <w:pPr>
        <w:jc w:val="both"/>
        <w:rPr>
          <w:rFonts w:ascii="Calibri Light" w:hAnsi="Calibri Light" w:cs="Calibri Light"/>
          <w:sz w:val="24"/>
        </w:rPr>
      </w:pPr>
    </w:p>
    <w:p w14:paraId="33B927CB" w14:textId="77777777" w:rsidR="007A5065" w:rsidRPr="001A5994" w:rsidRDefault="007A5065" w:rsidP="0028401E">
      <w:pPr>
        <w:jc w:val="both"/>
        <w:rPr>
          <w:rFonts w:ascii="Calibri Light" w:hAnsi="Calibri Light" w:cs="Calibri Light"/>
          <w:sz w:val="24"/>
        </w:rPr>
      </w:pPr>
    </w:p>
    <w:sectPr w:rsidR="007A5065" w:rsidRPr="001A5994" w:rsidSect="00FB650E">
      <w:headerReference w:type="default" r:id="rId12"/>
      <w:footerReference w:type="default" r:id="rId13"/>
      <w:pgSz w:w="12240" w:h="15840"/>
      <w:pgMar w:top="2160" w:right="1440" w:bottom="1440" w:left="1440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5120" w14:textId="77777777" w:rsidR="00221FC4" w:rsidRDefault="00221FC4" w:rsidP="0006202F">
      <w:pPr>
        <w:spacing w:line="240" w:lineRule="auto"/>
      </w:pPr>
      <w:r>
        <w:separator/>
      </w:r>
    </w:p>
  </w:endnote>
  <w:endnote w:type="continuationSeparator" w:id="0">
    <w:p w14:paraId="7F50B053" w14:textId="77777777" w:rsidR="00221FC4" w:rsidRDefault="00221FC4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20B050302020306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8D3E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6F7F65FA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05781B97" w14:textId="77777777" w:rsidR="0006202F" w:rsidRDefault="0006202F" w:rsidP="0006202F">
    <w:pPr>
      <w:pStyle w:val="BUSmallHeadlineBlack"/>
      <w:rPr>
        <w:b w:val="0"/>
        <w:sz w:val="18"/>
        <w:szCs w:val="18"/>
      </w:rPr>
    </w:pPr>
  </w:p>
  <w:p w14:paraId="6BC71564" w14:textId="77777777" w:rsidR="0006202F" w:rsidRPr="0006202F" w:rsidRDefault="0006202F" w:rsidP="0006202F">
    <w:pPr>
      <w:pStyle w:val="BUSmallHeadlineBlack"/>
      <w:rPr>
        <w:b w:val="0"/>
        <w:sz w:val="18"/>
        <w:szCs w:val="18"/>
      </w:rPr>
    </w:pPr>
    <w:r w:rsidRPr="0006202F">
      <w:rPr>
        <w:b w:val="0"/>
        <w:sz w:val="18"/>
        <w:szCs w:val="18"/>
      </w:rPr>
      <w:t>270 18</w:t>
    </w:r>
    <w:r w:rsidRPr="0006202F">
      <w:rPr>
        <w:b w:val="0"/>
        <w:sz w:val="18"/>
        <w:szCs w:val="18"/>
        <w:vertAlign w:val="superscript"/>
      </w:rPr>
      <w:t>th</w:t>
    </w:r>
    <w:r w:rsidRPr="0006202F">
      <w:rPr>
        <w:b w:val="0"/>
        <w:sz w:val="18"/>
        <w:szCs w:val="18"/>
      </w:rPr>
      <w:t xml:space="preserve"> Street, Brandon M</w:t>
    </w:r>
    <w:r w:rsidR="004756DE">
      <w:rPr>
        <w:b w:val="0"/>
        <w:sz w:val="18"/>
        <w:szCs w:val="18"/>
      </w:rPr>
      <w:t>B</w:t>
    </w:r>
    <w:r w:rsidRPr="0006202F">
      <w:rPr>
        <w:b w:val="0"/>
        <w:sz w:val="18"/>
        <w:szCs w:val="18"/>
      </w:rPr>
      <w:t>, Canada R7A 6A9</w:t>
    </w:r>
    <w:r w:rsidR="004836F4">
      <w:rPr>
        <w:b w:val="0"/>
        <w:sz w:val="18"/>
        <w:szCs w:val="18"/>
      </w:rPr>
      <w:t xml:space="preserve">      </w:t>
    </w:r>
    <w:r w:rsidR="004756DE" w:rsidRPr="0006202F">
      <w:rPr>
        <w:b w:val="0"/>
        <w:sz w:val="18"/>
        <w:szCs w:val="18"/>
      </w:rPr>
      <w:t>204</w:t>
    </w:r>
    <w:r w:rsidR="004756DE">
      <w:rPr>
        <w:b w:val="0"/>
        <w:sz w:val="18"/>
        <w:szCs w:val="18"/>
      </w:rPr>
      <w:t>.7</w:t>
    </w:r>
    <w:r w:rsidR="004756DE" w:rsidRPr="0006202F">
      <w:rPr>
        <w:b w:val="0"/>
        <w:sz w:val="18"/>
        <w:szCs w:val="18"/>
      </w:rPr>
      <w:t>28</w:t>
    </w:r>
    <w:r w:rsidR="004756DE">
      <w:rPr>
        <w:b w:val="0"/>
        <w:sz w:val="18"/>
        <w:szCs w:val="18"/>
      </w:rPr>
      <w:t>.</w:t>
    </w:r>
    <w:r w:rsidR="004756DE" w:rsidRPr="0006202F">
      <w:rPr>
        <w:b w:val="0"/>
        <w:sz w:val="18"/>
        <w:szCs w:val="18"/>
      </w:rPr>
      <w:t xml:space="preserve">9520      </w:t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  <w:t xml:space="preserve">           </w:t>
    </w:r>
    <w:r w:rsidRPr="0006202F">
      <w:rPr>
        <w:rFonts w:ascii="Calibri" w:hAnsi="Calibri"/>
        <w:color w:val="003057"/>
        <w:sz w:val="18"/>
        <w:szCs w:val="18"/>
      </w:rPr>
      <w:t>BrandonU.ca</w:t>
    </w:r>
    <w:r w:rsidRPr="0006202F">
      <w:rPr>
        <w:rFonts w:ascii="Calibri" w:hAnsi="Calibri"/>
        <w:color w:val="003057"/>
        <w:sz w:val="18"/>
        <w:szCs w:val="18"/>
      </w:rPr>
      <w:tab/>
    </w:r>
  </w:p>
  <w:p w14:paraId="4F8C9D9B" w14:textId="77777777" w:rsidR="0006202F" w:rsidRDefault="0006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93AA" w14:textId="77777777" w:rsidR="00221FC4" w:rsidRDefault="00221FC4" w:rsidP="0006202F">
      <w:pPr>
        <w:spacing w:line="240" w:lineRule="auto"/>
      </w:pPr>
      <w:r>
        <w:separator/>
      </w:r>
    </w:p>
  </w:footnote>
  <w:footnote w:type="continuationSeparator" w:id="0">
    <w:p w14:paraId="238B219C" w14:textId="77777777" w:rsidR="00221FC4" w:rsidRDefault="00221FC4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1632" w14:textId="77777777" w:rsidR="0006202F" w:rsidRDefault="000620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62DF75" wp14:editId="61237A19">
          <wp:simplePos x="0" y="0"/>
          <wp:positionH relativeFrom="column">
            <wp:posOffset>-372745</wp:posOffset>
          </wp:positionH>
          <wp:positionV relativeFrom="paragraph">
            <wp:posOffset>200025</wp:posOffset>
          </wp:positionV>
          <wp:extent cx="1439545" cy="361950"/>
          <wp:effectExtent l="0" t="0" r="8255" b="0"/>
          <wp:wrapThrough wrapText="bothSides">
            <wp:wrapPolygon edited="0">
              <wp:start x="0" y="0"/>
              <wp:lineTo x="0" y="15158"/>
              <wp:lineTo x="762" y="19705"/>
              <wp:lineTo x="3430" y="19705"/>
              <wp:lineTo x="21343" y="19705"/>
              <wp:lineTo x="21343" y="0"/>
              <wp:lineTo x="53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B90E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14311836" o:spid="_x0000_i1025" type="#_x0000_t75" style="width:41pt;height:56pt;visibility:visible;mso-wrap-style:square">
            <v:imagedata r:id="rId1" o:title=""/>
          </v:shape>
        </w:pict>
      </mc:Choice>
      <mc:Fallback>
        <w:drawing>
          <wp:inline distT="0" distB="0" distL="0" distR="0" wp14:anchorId="2BFFACDD" wp14:editId="0A9764EB">
            <wp:extent cx="520700" cy="711200"/>
            <wp:effectExtent l="0" t="0" r="0" b="0"/>
            <wp:docPr id="1614311836" name="Picture 161431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4308CD0" id="Picture 500470945" o:spid="_x0000_i1025" type="#_x0000_t75" style="width:48pt;height:64pt;visibility:visible;mso-wrap-style:square">
            <v:imagedata r:id="rId3" o:title=""/>
          </v:shape>
        </w:pict>
      </mc:Choice>
      <mc:Fallback>
        <w:drawing>
          <wp:inline distT="0" distB="0" distL="0" distR="0" wp14:anchorId="6D073B8C" wp14:editId="49846232">
            <wp:extent cx="609600" cy="812800"/>
            <wp:effectExtent l="0" t="0" r="0" b="0"/>
            <wp:docPr id="500470945" name="Picture 50047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310"/>
    <w:multiLevelType w:val="hybridMultilevel"/>
    <w:tmpl w:val="3FA6490E"/>
    <w:lvl w:ilvl="0" w:tplc="2B90B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6E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8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1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2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0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A1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8F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4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1B7"/>
    <w:multiLevelType w:val="hybridMultilevel"/>
    <w:tmpl w:val="8810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6174C"/>
    <w:multiLevelType w:val="hybridMultilevel"/>
    <w:tmpl w:val="81EEFC7C"/>
    <w:lvl w:ilvl="0" w:tplc="AD7618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0D3C"/>
    <w:multiLevelType w:val="hybridMultilevel"/>
    <w:tmpl w:val="ACF6D654"/>
    <w:lvl w:ilvl="0" w:tplc="CCD81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EE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148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CC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24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A5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E3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4747"/>
    <w:multiLevelType w:val="hybridMultilevel"/>
    <w:tmpl w:val="73E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A06"/>
    <w:multiLevelType w:val="hybridMultilevel"/>
    <w:tmpl w:val="6896C5DC"/>
    <w:lvl w:ilvl="0" w:tplc="222C516A">
      <w:start w:val="1"/>
      <w:numFmt w:val="bullet"/>
      <w:pStyle w:val="BUBlueBullets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67168">
    <w:abstractNumId w:val="12"/>
  </w:num>
  <w:num w:numId="2" w16cid:durableId="1383679446">
    <w:abstractNumId w:val="16"/>
  </w:num>
  <w:num w:numId="3" w16cid:durableId="1115716407">
    <w:abstractNumId w:val="14"/>
  </w:num>
  <w:num w:numId="4" w16cid:durableId="545410583">
    <w:abstractNumId w:val="11"/>
  </w:num>
  <w:num w:numId="5" w16cid:durableId="1636334066">
    <w:abstractNumId w:val="19"/>
  </w:num>
  <w:num w:numId="6" w16cid:durableId="1627351310">
    <w:abstractNumId w:val="17"/>
  </w:num>
  <w:num w:numId="7" w16cid:durableId="1701390665">
    <w:abstractNumId w:val="10"/>
  </w:num>
  <w:num w:numId="8" w16cid:durableId="1515001314">
    <w:abstractNumId w:val="8"/>
  </w:num>
  <w:num w:numId="9" w16cid:durableId="1624801094">
    <w:abstractNumId w:val="7"/>
  </w:num>
  <w:num w:numId="10" w16cid:durableId="246621099">
    <w:abstractNumId w:val="6"/>
  </w:num>
  <w:num w:numId="11" w16cid:durableId="1371958973">
    <w:abstractNumId w:val="5"/>
  </w:num>
  <w:num w:numId="12" w16cid:durableId="1531215156">
    <w:abstractNumId w:val="9"/>
  </w:num>
  <w:num w:numId="13" w16cid:durableId="1832601768">
    <w:abstractNumId w:val="4"/>
  </w:num>
  <w:num w:numId="14" w16cid:durableId="1159732736">
    <w:abstractNumId w:val="3"/>
  </w:num>
  <w:num w:numId="15" w16cid:durableId="356665564">
    <w:abstractNumId w:val="2"/>
  </w:num>
  <w:num w:numId="16" w16cid:durableId="1693529811">
    <w:abstractNumId w:val="1"/>
  </w:num>
  <w:num w:numId="17" w16cid:durableId="1911236064">
    <w:abstractNumId w:val="0"/>
  </w:num>
  <w:num w:numId="18" w16cid:durableId="1153641206">
    <w:abstractNumId w:val="18"/>
  </w:num>
  <w:num w:numId="19" w16cid:durableId="273371837">
    <w:abstractNumId w:val="13"/>
  </w:num>
  <w:num w:numId="20" w16cid:durableId="1029839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326AA"/>
    <w:rsid w:val="00042230"/>
    <w:rsid w:val="0006202F"/>
    <w:rsid w:val="000E1E88"/>
    <w:rsid w:val="00115D2E"/>
    <w:rsid w:val="00116470"/>
    <w:rsid w:val="00133C7E"/>
    <w:rsid w:val="001510C6"/>
    <w:rsid w:val="00187B51"/>
    <w:rsid w:val="00196994"/>
    <w:rsid w:val="001A5994"/>
    <w:rsid w:val="001F0E03"/>
    <w:rsid w:val="001F27AE"/>
    <w:rsid w:val="001F2F9F"/>
    <w:rsid w:val="00221FC4"/>
    <w:rsid w:val="00222964"/>
    <w:rsid w:val="0024748D"/>
    <w:rsid w:val="00253BAD"/>
    <w:rsid w:val="00267526"/>
    <w:rsid w:val="00274AF6"/>
    <w:rsid w:val="0028401E"/>
    <w:rsid w:val="002A7BA6"/>
    <w:rsid w:val="002D6CF0"/>
    <w:rsid w:val="002F30D4"/>
    <w:rsid w:val="003557F7"/>
    <w:rsid w:val="003744E0"/>
    <w:rsid w:val="003B0453"/>
    <w:rsid w:val="003F7853"/>
    <w:rsid w:val="00404719"/>
    <w:rsid w:val="004221FD"/>
    <w:rsid w:val="004756DE"/>
    <w:rsid w:val="004836F4"/>
    <w:rsid w:val="004944CA"/>
    <w:rsid w:val="004A572D"/>
    <w:rsid w:val="004B00F5"/>
    <w:rsid w:val="004F5785"/>
    <w:rsid w:val="00506FE0"/>
    <w:rsid w:val="00507418"/>
    <w:rsid w:val="00516F86"/>
    <w:rsid w:val="00547137"/>
    <w:rsid w:val="00573D96"/>
    <w:rsid w:val="005846C5"/>
    <w:rsid w:val="005936FF"/>
    <w:rsid w:val="005B2C6B"/>
    <w:rsid w:val="005B318C"/>
    <w:rsid w:val="005C00EB"/>
    <w:rsid w:val="005E0D90"/>
    <w:rsid w:val="00672CFF"/>
    <w:rsid w:val="00677614"/>
    <w:rsid w:val="00687E34"/>
    <w:rsid w:val="00693D10"/>
    <w:rsid w:val="006E159D"/>
    <w:rsid w:val="006F7583"/>
    <w:rsid w:val="00711CB2"/>
    <w:rsid w:val="00731E93"/>
    <w:rsid w:val="0076309F"/>
    <w:rsid w:val="007A5065"/>
    <w:rsid w:val="007C4C7A"/>
    <w:rsid w:val="007D6945"/>
    <w:rsid w:val="007D6D70"/>
    <w:rsid w:val="007E685D"/>
    <w:rsid w:val="007F2D5E"/>
    <w:rsid w:val="0081405D"/>
    <w:rsid w:val="0084416D"/>
    <w:rsid w:val="008525B1"/>
    <w:rsid w:val="00853A2C"/>
    <w:rsid w:val="008771E5"/>
    <w:rsid w:val="008C2E92"/>
    <w:rsid w:val="008E7FD2"/>
    <w:rsid w:val="00921FFB"/>
    <w:rsid w:val="0092291E"/>
    <w:rsid w:val="00926AB7"/>
    <w:rsid w:val="0094408A"/>
    <w:rsid w:val="00963FD0"/>
    <w:rsid w:val="009704EA"/>
    <w:rsid w:val="00992DC7"/>
    <w:rsid w:val="00996914"/>
    <w:rsid w:val="009B375B"/>
    <w:rsid w:val="009D71BF"/>
    <w:rsid w:val="009E1C2B"/>
    <w:rsid w:val="009F5E02"/>
    <w:rsid w:val="00A07CC8"/>
    <w:rsid w:val="00A23159"/>
    <w:rsid w:val="00AB7A37"/>
    <w:rsid w:val="00B536A1"/>
    <w:rsid w:val="00B76397"/>
    <w:rsid w:val="00BD0B43"/>
    <w:rsid w:val="00BE7F70"/>
    <w:rsid w:val="00C06127"/>
    <w:rsid w:val="00C15CFD"/>
    <w:rsid w:val="00C270F5"/>
    <w:rsid w:val="00C654CE"/>
    <w:rsid w:val="00C73ADA"/>
    <w:rsid w:val="00C907C3"/>
    <w:rsid w:val="00D17D8D"/>
    <w:rsid w:val="00D34D95"/>
    <w:rsid w:val="00D460BB"/>
    <w:rsid w:val="00D62D5F"/>
    <w:rsid w:val="00D80A7A"/>
    <w:rsid w:val="00DC2808"/>
    <w:rsid w:val="00DF2A67"/>
    <w:rsid w:val="00E24526"/>
    <w:rsid w:val="00E43641"/>
    <w:rsid w:val="00E56F21"/>
    <w:rsid w:val="00E95AE9"/>
    <w:rsid w:val="00EC3FBC"/>
    <w:rsid w:val="00ED7B81"/>
    <w:rsid w:val="00F06CD2"/>
    <w:rsid w:val="00F34BD4"/>
    <w:rsid w:val="00FA2697"/>
    <w:rsid w:val="00FB650E"/>
    <w:rsid w:val="00FD5126"/>
    <w:rsid w:val="00FD7B2A"/>
    <w:rsid w:val="03C1451C"/>
    <w:rsid w:val="0A53F6AF"/>
    <w:rsid w:val="0CC019F4"/>
    <w:rsid w:val="1259C350"/>
    <w:rsid w:val="1369B9F4"/>
    <w:rsid w:val="14247607"/>
    <w:rsid w:val="14CB2BD9"/>
    <w:rsid w:val="1802CC9B"/>
    <w:rsid w:val="1985749F"/>
    <w:rsid w:val="212A2500"/>
    <w:rsid w:val="262656C6"/>
    <w:rsid w:val="2B85B638"/>
    <w:rsid w:val="35946D22"/>
    <w:rsid w:val="39B9A9B9"/>
    <w:rsid w:val="3B3A8B55"/>
    <w:rsid w:val="43E81BFD"/>
    <w:rsid w:val="490E97B8"/>
    <w:rsid w:val="49D82E96"/>
    <w:rsid w:val="4B6FCA08"/>
    <w:rsid w:val="4C46387A"/>
    <w:rsid w:val="4E481768"/>
    <w:rsid w:val="5DE1A0C3"/>
    <w:rsid w:val="63C40505"/>
    <w:rsid w:val="6525C87B"/>
    <w:rsid w:val="66F033AA"/>
    <w:rsid w:val="6D25DE9E"/>
    <w:rsid w:val="74FAAD86"/>
    <w:rsid w:val="78E1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49AAAE"/>
  <w14:defaultImageDpi w14:val="300"/>
  <w15:docId w15:val="{3323BA99-3482-FD40-A4FB-1B6678D2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3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E95AE9"/>
    <w:pPr>
      <w:numPr>
        <w:numId w:val="5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6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39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3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5994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62D5F"/>
  </w:style>
  <w:style w:type="character" w:customStyle="1" w:styleId="eop">
    <w:name w:val="eop"/>
    <w:basedOn w:val="DefaultParagraphFont"/>
    <w:rsid w:val="00D62D5F"/>
  </w:style>
  <w:style w:type="character" w:styleId="UnresolvedMention">
    <w:name w:val="Unresolved Mention"/>
    <w:basedOn w:val="DefaultParagraphFont"/>
    <w:uiPriority w:val="99"/>
    <w:semiHidden/>
    <w:unhideWhenUsed/>
    <w:rsid w:val="00687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8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7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5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S@BrandonU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C7C7D7AE8EC4FADB15B386F25490E" ma:contentTypeVersion="10" ma:contentTypeDescription="Create a new document." ma:contentTypeScope="" ma:versionID="504b34132451e8a9c605cc68454a379f">
  <xsd:schema xmlns:xsd="http://www.w3.org/2001/XMLSchema" xmlns:xs="http://www.w3.org/2001/XMLSchema" xmlns:p="http://schemas.microsoft.com/office/2006/metadata/properties" xmlns:ns2="637cacce-60e4-4f52-ac44-62635458e6ac" xmlns:ns3="8de95f6c-df1b-404f-b3db-1e64e4b45df9" targetNamespace="http://schemas.microsoft.com/office/2006/metadata/properties" ma:root="true" ma:fieldsID="bc50d4c13a455bada7a3d81ed247ee00" ns2:_="" ns3:_="">
    <xsd:import namespace="637cacce-60e4-4f52-ac44-62635458e6ac"/>
    <xsd:import namespace="8de95f6c-df1b-404f-b3db-1e64e4b45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acce-60e4-4f52-ac44-62635458e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5f6c-df1b-404f-b3db-1e64e4b45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89849-15B0-4F68-8591-C1146B6B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CFE49-0F40-4234-B41E-667E5E3C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cacce-60e4-4f52-ac44-62635458e6ac"/>
    <ds:schemaRef ds:uri="8de95f6c-df1b-404f-b3db-1e64e4b45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2A2A5-B704-4ADC-B75C-80921919E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1CF7B-28B7-4A3A-B97F-380C9F329C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Brandon University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Grant Hamilton</cp:lastModifiedBy>
  <cp:revision>3</cp:revision>
  <dcterms:created xsi:type="dcterms:W3CDTF">2025-01-30T20:56:00Z</dcterms:created>
  <dcterms:modified xsi:type="dcterms:W3CDTF">2025-01-30T20:57:00Z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0x01010084AC7C7D7AE8EC4FADB15B386F25490E</vt:lpwstr>
  </property>
</Properties>
</file>